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DB97" w14:textId="77777777" w:rsidR="00AC142E" w:rsidRPr="004C6119" w:rsidRDefault="00AC142E" w:rsidP="00E95DDB">
      <w:pPr>
        <w:spacing w:after="0" w:line="240" w:lineRule="auto"/>
        <w:rPr>
          <w:rFonts w:ascii="Arial" w:hAnsi="Arial" w:cs="Arial"/>
        </w:rPr>
      </w:pPr>
    </w:p>
    <w:p w14:paraId="546E2C76" w14:textId="77777777" w:rsidR="00AC142E" w:rsidRPr="004C6119" w:rsidRDefault="00AC142E" w:rsidP="00E95DDB">
      <w:pPr>
        <w:spacing w:after="0" w:line="240" w:lineRule="auto"/>
        <w:rPr>
          <w:rFonts w:ascii="Arial" w:hAnsi="Arial" w:cs="Arial"/>
        </w:rPr>
      </w:pPr>
    </w:p>
    <w:p w14:paraId="21AC8755" w14:textId="77777777" w:rsidR="00AC142E" w:rsidRPr="004C6119" w:rsidRDefault="00AC142E" w:rsidP="00BA2493">
      <w:pPr>
        <w:spacing w:after="0" w:line="240" w:lineRule="auto"/>
        <w:jc w:val="center"/>
        <w:rPr>
          <w:rFonts w:ascii="Arial" w:hAnsi="Arial" w:cs="Arial"/>
        </w:rPr>
      </w:pPr>
    </w:p>
    <w:p w14:paraId="65A4D445" w14:textId="5F3CCA65" w:rsidR="00BA2493" w:rsidRDefault="00BA2493" w:rsidP="00BA2493">
      <w:pPr>
        <w:spacing w:after="0" w:line="240" w:lineRule="auto"/>
        <w:jc w:val="center"/>
        <w:rPr>
          <w:rFonts w:ascii="Arial" w:hAnsi="Arial" w:cs="Arial"/>
        </w:rPr>
      </w:pPr>
      <w:r>
        <w:rPr>
          <w:rFonts w:ascii="Arial" w:hAnsi="Arial" w:cs="Arial"/>
        </w:rPr>
        <w:t>S</w:t>
      </w:r>
      <w:r w:rsidR="003C1B10">
        <w:rPr>
          <w:rFonts w:ascii="Arial" w:hAnsi="Arial" w:cs="Arial"/>
        </w:rPr>
        <w:t>UNFLOWER TURNING NONPROFIT, INC.</w:t>
      </w:r>
    </w:p>
    <w:p w14:paraId="702B0AD9" w14:textId="48E05276" w:rsidR="00BA2493" w:rsidRPr="004C6119" w:rsidRDefault="00BA2493" w:rsidP="00BA2493">
      <w:pPr>
        <w:spacing w:after="0" w:line="240" w:lineRule="auto"/>
        <w:jc w:val="center"/>
        <w:rPr>
          <w:rFonts w:ascii="Arial" w:hAnsi="Arial" w:cs="Arial"/>
        </w:rPr>
      </w:pPr>
      <w:r>
        <w:rPr>
          <w:rFonts w:ascii="Arial" w:hAnsi="Arial" w:cs="Arial"/>
        </w:rPr>
        <w:t>COVID-19 VOLUNTEER FORM</w:t>
      </w:r>
    </w:p>
    <w:p w14:paraId="4173077D" w14:textId="729C8E94" w:rsidR="6659FAFC" w:rsidRPr="004C6119" w:rsidRDefault="6659FAFC" w:rsidP="00E95DDB">
      <w:pPr>
        <w:spacing w:after="0" w:line="240" w:lineRule="auto"/>
        <w:rPr>
          <w:rFonts w:ascii="Arial" w:hAnsi="Arial" w:cs="Arial"/>
        </w:rPr>
      </w:pPr>
    </w:p>
    <w:p w14:paraId="7E39C529" w14:textId="098D4756" w:rsidR="6659FAFC" w:rsidRPr="004C6119" w:rsidRDefault="6659FAFC" w:rsidP="00E95DDB">
      <w:pPr>
        <w:spacing w:after="0" w:line="240" w:lineRule="auto"/>
        <w:rPr>
          <w:rFonts w:ascii="Arial" w:hAnsi="Arial" w:cs="Arial"/>
        </w:rPr>
      </w:pPr>
    </w:p>
    <w:p w14:paraId="2492CB6A" w14:textId="0E9EF1A0" w:rsidR="6659FAFC" w:rsidRDefault="003C1B10" w:rsidP="009315D5">
      <w:pPr>
        <w:spacing w:after="0" w:line="240" w:lineRule="auto"/>
        <w:rPr>
          <w:rFonts w:ascii="Arial" w:hAnsi="Arial" w:cs="Arial"/>
        </w:rPr>
      </w:pPr>
      <w:r>
        <w:rPr>
          <w:rFonts w:ascii="Arial" w:hAnsi="Arial" w:cs="Arial"/>
        </w:rPr>
        <w:t>SUNFLOWER TURNING NONPROFIT</w:t>
      </w:r>
      <w:r w:rsidR="009315D5">
        <w:rPr>
          <w:rFonts w:ascii="Arial" w:hAnsi="Arial" w:cs="Arial"/>
        </w:rPr>
        <w:t>, I</w:t>
      </w:r>
      <w:r>
        <w:rPr>
          <w:rFonts w:ascii="Arial" w:hAnsi="Arial" w:cs="Arial"/>
        </w:rPr>
        <w:t>NC</w:t>
      </w:r>
      <w:r w:rsidR="009315D5">
        <w:rPr>
          <w:rFonts w:ascii="Arial" w:hAnsi="Arial" w:cs="Arial"/>
        </w:rPr>
        <w:t xml:space="preserve">., a nonprofit, </w:t>
      </w:r>
      <w:r w:rsidR="4CCF937B" w:rsidRPr="004C6119">
        <w:rPr>
          <w:rFonts w:ascii="Arial" w:hAnsi="Arial" w:cs="Arial"/>
        </w:rPr>
        <w:t xml:space="preserve">is </w:t>
      </w:r>
      <w:r w:rsidR="235C5FF1" w:rsidRPr="004C6119">
        <w:rPr>
          <w:rFonts w:ascii="Arial" w:hAnsi="Arial" w:cs="Arial"/>
        </w:rPr>
        <w:t xml:space="preserve">doing everything we can to protect </w:t>
      </w:r>
      <w:r w:rsidR="2D769FDD" w:rsidRPr="004C6119">
        <w:rPr>
          <w:rFonts w:ascii="Arial" w:hAnsi="Arial" w:cs="Arial"/>
        </w:rPr>
        <w:t>you</w:t>
      </w:r>
      <w:r>
        <w:rPr>
          <w:rFonts w:ascii="Arial" w:hAnsi="Arial" w:cs="Arial"/>
        </w:rPr>
        <w:t>,</w:t>
      </w:r>
      <w:r w:rsidR="2D769FDD" w:rsidRPr="004C6119">
        <w:rPr>
          <w:rFonts w:ascii="Arial" w:hAnsi="Arial" w:cs="Arial"/>
        </w:rPr>
        <w:t xml:space="preserve"> the public</w:t>
      </w:r>
      <w:r>
        <w:rPr>
          <w:rFonts w:ascii="Arial" w:hAnsi="Arial" w:cs="Arial"/>
        </w:rPr>
        <w:t>,</w:t>
      </w:r>
      <w:r w:rsidR="2D769FDD" w:rsidRPr="004C6119">
        <w:rPr>
          <w:rFonts w:ascii="Arial" w:hAnsi="Arial" w:cs="Arial"/>
        </w:rPr>
        <w:t xml:space="preserve"> as well as </w:t>
      </w:r>
      <w:r w:rsidR="005F0D81">
        <w:rPr>
          <w:rFonts w:ascii="Arial" w:hAnsi="Arial" w:cs="Arial"/>
        </w:rPr>
        <w:t>our</w:t>
      </w:r>
      <w:r w:rsidR="2D769FDD" w:rsidRPr="004C6119">
        <w:rPr>
          <w:rFonts w:ascii="Arial" w:hAnsi="Arial" w:cs="Arial"/>
        </w:rPr>
        <w:t xml:space="preserve"> workers and volunteers. To this extent</w:t>
      </w:r>
      <w:r w:rsidR="00555029" w:rsidRPr="004C6119">
        <w:rPr>
          <w:rFonts w:ascii="Arial" w:hAnsi="Arial" w:cs="Arial"/>
        </w:rPr>
        <w:t>,</w:t>
      </w:r>
      <w:r w:rsidR="2D769FDD" w:rsidRPr="004C6119">
        <w:rPr>
          <w:rFonts w:ascii="Arial" w:hAnsi="Arial" w:cs="Arial"/>
        </w:rPr>
        <w:t xml:space="preserve"> we will be </w:t>
      </w:r>
      <w:r w:rsidR="5F15EB18" w:rsidRPr="004C6119">
        <w:rPr>
          <w:rFonts w:ascii="Arial" w:hAnsi="Arial" w:cs="Arial"/>
        </w:rPr>
        <w:t>following the Center of Disease Cont</w:t>
      </w:r>
      <w:r w:rsidR="00A84FDF">
        <w:rPr>
          <w:rFonts w:ascii="Arial" w:hAnsi="Arial" w:cs="Arial"/>
        </w:rPr>
        <w:t xml:space="preserve">rol (CDC) and local health department guidelines </w:t>
      </w:r>
      <w:proofErr w:type="gramStart"/>
      <w:r w:rsidR="00555029" w:rsidRPr="004C6119">
        <w:rPr>
          <w:rFonts w:ascii="Arial" w:hAnsi="Arial" w:cs="Arial"/>
        </w:rPr>
        <w:t>with regard</w:t>
      </w:r>
      <w:r w:rsidR="5F15EB18" w:rsidRPr="004C6119">
        <w:rPr>
          <w:rFonts w:ascii="Arial" w:hAnsi="Arial" w:cs="Arial"/>
        </w:rPr>
        <w:t xml:space="preserve"> to</w:t>
      </w:r>
      <w:proofErr w:type="gramEnd"/>
      <w:r w:rsidR="5F15EB18" w:rsidRPr="004C6119">
        <w:rPr>
          <w:rFonts w:ascii="Arial" w:hAnsi="Arial" w:cs="Arial"/>
        </w:rPr>
        <w:t xml:space="preserve"> </w:t>
      </w:r>
      <w:r w:rsidR="00555029" w:rsidRPr="004C6119">
        <w:rPr>
          <w:rFonts w:ascii="Arial" w:hAnsi="Arial" w:cs="Arial"/>
        </w:rPr>
        <w:t>s</w:t>
      </w:r>
      <w:r w:rsidR="2D769FDD" w:rsidRPr="004C6119">
        <w:rPr>
          <w:rFonts w:ascii="Arial" w:hAnsi="Arial" w:cs="Arial"/>
        </w:rPr>
        <w:t>o</w:t>
      </w:r>
      <w:r w:rsidR="00555029" w:rsidRPr="004C6119">
        <w:rPr>
          <w:rFonts w:ascii="Arial" w:hAnsi="Arial" w:cs="Arial"/>
        </w:rPr>
        <w:t>cial d</w:t>
      </w:r>
      <w:r w:rsidR="2225A976" w:rsidRPr="004C6119">
        <w:rPr>
          <w:rFonts w:ascii="Arial" w:hAnsi="Arial" w:cs="Arial"/>
        </w:rPr>
        <w:t>istancing</w:t>
      </w:r>
      <w:r w:rsidR="421C6A78" w:rsidRPr="004C6119">
        <w:rPr>
          <w:rFonts w:ascii="Arial" w:hAnsi="Arial" w:cs="Arial"/>
        </w:rPr>
        <w:t xml:space="preserve"> </w:t>
      </w:r>
      <w:r w:rsidR="00555029" w:rsidRPr="004C6119">
        <w:rPr>
          <w:rFonts w:ascii="Arial" w:hAnsi="Arial" w:cs="Arial"/>
        </w:rPr>
        <w:t xml:space="preserve">practices in order </w:t>
      </w:r>
      <w:r w:rsidR="421C6A78" w:rsidRPr="004C6119">
        <w:rPr>
          <w:rFonts w:ascii="Arial" w:hAnsi="Arial" w:cs="Arial"/>
        </w:rPr>
        <w:t>to red</w:t>
      </w:r>
      <w:r w:rsidR="00555029" w:rsidRPr="004C6119">
        <w:rPr>
          <w:rFonts w:ascii="Arial" w:hAnsi="Arial" w:cs="Arial"/>
        </w:rPr>
        <w:t>uce the spread of Novel Coronav</w:t>
      </w:r>
      <w:r w:rsidR="421C6A78" w:rsidRPr="004C6119">
        <w:rPr>
          <w:rFonts w:ascii="Arial" w:hAnsi="Arial" w:cs="Arial"/>
        </w:rPr>
        <w:t>irus</w:t>
      </w:r>
      <w:r w:rsidR="00555029" w:rsidRPr="004C6119">
        <w:rPr>
          <w:rFonts w:ascii="Arial" w:hAnsi="Arial" w:cs="Arial"/>
        </w:rPr>
        <w:t>,</w:t>
      </w:r>
      <w:r w:rsidR="421C6A78" w:rsidRPr="004C6119">
        <w:rPr>
          <w:rFonts w:ascii="Arial" w:hAnsi="Arial" w:cs="Arial"/>
        </w:rPr>
        <w:t xml:space="preserve"> </w:t>
      </w:r>
      <w:r>
        <w:rPr>
          <w:rFonts w:ascii="Arial" w:hAnsi="Arial" w:cs="Arial"/>
        </w:rPr>
        <w:t>i.e.,</w:t>
      </w:r>
      <w:r w:rsidR="421C6A78" w:rsidRPr="004C6119">
        <w:rPr>
          <w:rFonts w:ascii="Arial" w:hAnsi="Arial" w:cs="Arial"/>
        </w:rPr>
        <w:t xml:space="preserve"> COVID-19</w:t>
      </w:r>
      <w:r w:rsidR="00A84FDF">
        <w:rPr>
          <w:rFonts w:ascii="Arial" w:hAnsi="Arial" w:cs="Arial"/>
        </w:rPr>
        <w:t xml:space="preserve">. </w:t>
      </w:r>
      <w:r w:rsidR="009315D5">
        <w:rPr>
          <w:rFonts w:ascii="Arial" w:hAnsi="Arial" w:cs="Arial"/>
        </w:rPr>
        <w:t>Whether indoors or outdoors, t</w:t>
      </w:r>
      <w:r w:rsidR="00A84FDF">
        <w:rPr>
          <w:rFonts w:ascii="Arial" w:hAnsi="Arial" w:cs="Arial"/>
        </w:rPr>
        <w:t xml:space="preserve">his will require our </w:t>
      </w:r>
      <w:r>
        <w:rPr>
          <w:rFonts w:ascii="Arial" w:hAnsi="Arial" w:cs="Arial"/>
        </w:rPr>
        <w:t>workers</w:t>
      </w:r>
      <w:r w:rsidR="00A84FDF">
        <w:rPr>
          <w:rFonts w:ascii="Arial" w:hAnsi="Arial" w:cs="Arial"/>
        </w:rPr>
        <w:t xml:space="preserve"> and volunteers</w:t>
      </w:r>
      <w:r w:rsidR="0BB87B8F" w:rsidRPr="004C6119">
        <w:rPr>
          <w:rFonts w:ascii="Arial" w:hAnsi="Arial" w:cs="Arial"/>
        </w:rPr>
        <w:t xml:space="preserve"> to maintain six</w:t>
      </w:r>
      <w:r w:rsidR="00AC4AB5">
        <w:rPr>
          <w:rFonts w:ascii="Arial" w:hAnsi="Arial" w:cs="Arial"/>
        </w:rPr>
        <w:t xml:space="preserve"> (6)</w:t>
      </w:r>
      <w:r w:rsidR="0BB87B8F" w:rsidRPr="004C6119">
        <w:rPr>
          <w:rFonts w:ascii="Arial" w:hAnsi="Arial" w:cs="Arial"/>
        </w:rPr>
        <w:t xml:space="preserve"> feet of distance between </w:t>
      </w:r>
      <w:r w:rsidR="009315D5">
        <w:rPr>
          <w:rFonts w:ascii="Arial" w:hAnsi="Arial" w:cs="Arial"/>
        </w:rPr>
        <w:t xml:space="preserve">each other and </w:t>
      </w:r>
      <w:r>
        <w:rPr>
          <w:rFonts w:ascii="Arial" w:hAnsi="Arial" w:cs="Arial"/>
        </w:rPr>
        <w:t xml:space="preserve">wear </w:t>
      </w:r>
      <w:r w:rsidR="00555029" w:rsidRPr="004C6119">
        <w:rPr>
          <w:rFonts w:ascii="Arial" w:hAnsi="Arial" w:cs="Arial"/>
        </w:rPr>
        <w:t>either</w:t>
      </w:r>
      <w:r w:rsidR="4D84FB9A" w:rsidRPr="004C6119">
        <w:rPr>
          <w:rFonts w:ascii="Arial" w:hAnsi="Arial" w:cs="Arial"/>
        </w:rPr>
        <w:t xml:space="preserve"> </w:t>
      </w:r>
      <w:r w:rsidR="00555029" w:rsidRPr="004C6119">
        <w:rPr>
          <w:rFonts w:ascii="Arial" w:hAnsi="Arial" w:cs="Arial"/>
        </w:rPr>
        <w:t>surgical masks or</w:t>
      </w:r>
      <w:r w:rsidR="4FD51CF3" w:rsidRPr="004C6119">
        <w:rPr>
          <w:rFonts w:ascii="Arial" w:hAnsi="Arial" w:cs="Arial"/>
        </w:rPr>
        <w:t xml:space="preserve"> improvised</w:t>
      </w:r>
      <w:r w:rsidR="00555029" w:rsidRPr="004C6119">
        <w:rPr>
          <w:rFonts w:ascii="Arial" w:hAnsi="Arial" w:cs="Arial"/>
        </w:rPr>
        <w:t xml:space="preserve"> masks such as scarves, bandana</w:t>
      </w:r>
      <w:r w:rsidR="4FD51CF3" w:rsidRPr="004C6119">
        <w:rPr>
          <w:rFonts w:ascii="Arial" w:hAnsi="Arial" w:cs="Arial"/>
        </w:rPr>
        <w:t xml:space="preserve">s, and handkerchiefs to </w:t>
      </w:r>
      <w:r w:rsidR="09FF63C6" w:rsidRPr="004C6119">
        <w:rPr>
          <w:rFonts w:ascii="Arial" w:hAnsi="Arial" w:cs="Arial"/>
        </w:rPr>
        <w:t xml:space="preserve">reduce the risk of exposure to yourself and others. </w:t>
      </w:r>
      <w:r w:rsidR="00A84FDF">
        <w:rPr>
          <w:rFonts w:ascii="Arial" w:hAnsi="Arial" w:cs="Arial"/>
        </w:rPr>
        <w:t>It is also required of everyone to either wash or sanitize their</w:t>
      </w:r>
      <w:r w:rsidR="09FF63C6" w:rsidRPr="004C6119">
        <w:rPr>
          <w:rFonts w:ascii="Arial" w:hAnsi="Arial" w:cs="Arial"/>
        </w:rPr>
        <w:t xml:space="preserve"> hands after using the restroom,</w:t>
      </w:r>
      <w:r w:rsidR="4FD51CF3" w:rsidRPr="004C6119">
        <w:rPr>
          <w:rFonts w:ascii="Arial" w:hAnsi="Arial" w:cs="Arial"/>
        </w:rPr>
        <w:t xml:space="preserve"> </w:t>
      </w:r>
      <w:r w:rsidR="5989C4E9" w:rsidRPr="004C6119">
        <w:rPr>
          <w:rFonts w:ascii="Arial" w:hAnsi="Arial" w:cs="Arial"/>
        </w:rPr>
        <w:t>sneezing, coughing, and before eating meals.</w:t>
      </w:r>
    </w:p>
    <w:p w14:paraId="02A82FE4" w14:textId="0941EA1D" w:rsidR="003C1B10" w:rsidRDefault="003C1B10" w:rsidP="009315D5">
      <w:pPr>
        <w:spacing w:after="0" w:line="240" w:lineRule="auto"/>
        <w:rPr>
          <w:rFonts w:ascii="Arial" w:hAnsi="Arial" w:cs="Arial"/>
        </w:rPr>
      </w:pPr>
    </w:p>
    <w:p w14:paraId="40BF1B6D" w14:textId="68D047BA" w:rsidR="003C1B10" w:rsidRDefault="003C1B10" w:rsidP="009315D5">
      <w:pPr>
        <w:spacing w:after="0" w:line="240" w:lineRule="auto"/>
        <w:rPr>
          <w:rFonts w:ascii="Arial" w:hAnsi="Arial" w:cs="Arial"/>
        </w:rPr>
      </w:pPr>
      <w:r>
        <w:rPr>
          <w:rFonts w:ascii="Arial" w:hAnsi="Arial" w:cs="Arial"/>
        </w:rPr>
        <w:t>If you do not have a mask or other requirements, please ask a member of our team.  We may have extras to give you.</w:t>
      </w:r>
    </w:p>
    <w:p w14:paraId="195CA6BB" w14:textId="12750697" w:rsidR="001073E5" w:rsidRDefault="001073E5" w:rsidP="009315D5">
      <w:pPr>
        <w:spacing w:after="0" w:line="240" w:lineRule="auto"/>
        <w:rPr>
          <w:rFonts w:ascii="Arial" w:hAnsi="Arial" w:cs="Arial"/>
        </w:rPr>
      </w:pPr>
    </w:p>
    <w:p w14:paraId="2E8A7A3E" w14:textId="147F199D" w:rsidR="001073E5" w:rsidRPr="004C6119" w:rsidRDefault="001073E5" w:rsidP="009315D5">
      <w:pPr>
        <w:spacing w:after="0" w:line="240" w:lineRule="auto"/>
        <w:rPr>
          <w:rFonts w:ascii="Arial" w:hAnsi="Arial" w:cs="Arial"/>
        </w:rPr>
      </w:pPr>
      <w:r>
        <w:rPr>
          <w:rFonts w:ascii="Arial" w:hAnsi="Arial" w:cs="Arial"/>
        </w:rPr>
        <w:t xml:space="preserve">You represent that you do not have symptoms (ex: sore throat, headache, stuffed nose, loss of smell) of COVID-19, and to the best of your knowledge you do not have COVID-19 or that you </w:t>
      </w:r>
      <w:proofErr w:type="gramStart"/>
      <w:r>
        <w:rPr>
          <w:rFonts w:ascii="Arial" w:hAnsi="Arial" w:cs="Arial"/>
        </w:rPr>
        <w:t>have not have</w:t>
      </w:r>
      <w:proofErr w:type="gramEnd"/>
      <w:r>
        <w:rPr>
          <w:rFonts w:ascii="Arial" w:hAnsi="Arial" w:cs="Arial"/>
        </w:rPr>
        <w:t xml:space="preserve"> been around someone with COVID-19 in the prior 14 days.  You agree that if that status changes, you will notify the nonprofit prior to participating in any in-person event.  In addition, you agree that if you have symptoms of COVID-19 or have been around someone with symptoms or who has been determined to have or is likely to have COVID-19, you will not participate in any Nonprofit event until at least 14 days after your symptoms have disappeared and/or your contact with the relevant person.  </w:t>
      </w:r>
    </w:p>
    <w:p w14:paraId="3C5DB9BA" w14:textId="5EDAC29A" w:rsidR="3323AC43" w:rsidRPr="004C6119" w:rsidRDefault="3323AC43" w:rsidP="00E95DDB">
      <w:pPr>
        <w:spacing w:after="0" w:line="240" w:lineRule="auto"/>
        <w:rPr>
          <w:rFonts w:ascii="Arial" w:hAnsi="Arial" w:cs="Arial"/>
        </w:rPr>
      </w:pPr>
    </w:p>
    <w:p w14:paraId="0FF6C8A5" w14:textId="103C170A" w:rsidR="25CFB047" w:rsidRPr="004C6119" w:rsidRDefault="25CFB047" w:rsidP="00E95DDB">
      <w:pPr>
        <w:spacing w:after="0" w:line="240" w:lineRule="auto"/>
        <w:rPr>
          <w:rFonts w:ascii="Arial" w:hAnsi="Arial" w:cs="Arial"/>
        </w:rPr>
      </w:pPr>
      <w:r w:rsidRPr="004C6119">
        <w:rPr>
          <w:rFonts w:ascii="Arial" w:hAnsi="Arial" w:cs="Arial"/>
        </w:rPr>
        <w:t xml:space="preserve">If we all work together, we can overcome the spread of this virus as well as other infectious diseases. We welcome </w:t>
      </w:r>
      <w:r w:rsidR="00BA2493">
        <w:rPr>
          <w:rFonts w:ascii="Arial" w:hAnsi="Arial" w:cs="Arial"/>
        </w:rPr>
        <w:t xml:space="preserve">and really appreciate your participation with us.  </w:t>
      </w:r>
      <w:r w:rsidR="79DBFBE6" w:rsidRPr="004C6119">
        <w:rPr>
          <w:rFonts w:ascii="Arial" w:hAnsi="Arial" w:cs="Arial"/>
        </w:rPr>
        <w:t xml:space="preserve">By signing </w:t>
      </w:r>
      <w:r w:rsidR="64B17A9D" w:rsidRPr="004C6119">
        <w:rPr>
          <w:rFonts w:ascii="Arial" w:hAnsi="Arial" w:cs="Arial"/>
        </w:rPr>
        <w:t>below,</w:t>
      </w:r>
      <w:r w:rsidR="79DBFBE6" w:rsidRPr="004C6119">
        <w:rPr>
          <w:rFonts w:ascii="Arial" w:hAnsi="Arial" w:cs="Arial"/>
        </w:rPr>
        <w:t xml:space="preserve"> you agree to comply with the written instructions above. Failure to comply with these written instructions or verbal instructions from staff or volunteers </w:t>
      </w:r>
      <w:r w:rsidR="2EE5862D" w:rsidRPr="004C6119">
        <w:rPr>
          <w:rFonts w:ascii="Arial" w:hAnsi="Arial" w:cs="Arial"/>
        </w:rPr>
        <w:t>may result in your removal from the premises.</w:t>
      </w:r>
      <w:r w:rsidR="003C1B10">
        <w:rPr>
          <w:rFonts w:ascii="Arial" w:hAnsi="Arial" w:cs="Arial"/>
        </w:rPr>
        <w:t xml:space="preserve">  In addition, failure to comply may create problems for our nonprofit.</w:t>
      </w:r>
    </w:p>
    <w:p w14:paraId="19D9C51C" w14:textId="77777777" w:rsidR="004C6119" w:rsidRPr="004C6119" w:rsidRDefault="004C6119" w:rsidP="00E95DDB">
      <w:pPr>
        <w:spacing w:after="0" w:line="240" w:lineRule="auto"/>
        <w:rPr>
          <w:rFonts w:ascii="Arial" w:hAnsi="Arial" w:cs="Arial"/>
        </w:rPr>
      </w:pPr>
    </w:p>
    <w:p w14:paraId="526B8568" w14:textId="0A6FB679" w:rsidR="004C6119" w:rsidRDefault="003C1B10" w:rsidP="00E95DDB">
      <w:pPr>
        <w:spacing w:after="0" w:line="240" w:lineRule="auto"/>
        <w:rPr>
          <w:rFonts w:ascii="Arial" w:hAnsi="Arial" w:cs="Arial"/>
        </w:rPr>
      </w:pPr>
      <w:r>
        <w:rPr>
          <w:rFonts w:ascii="Arial" w:hAnsi="Arial" w:cs="Arial"/>
        </w:rPr>
        <w:t>By signing below, I represent that I understand and agree to comply with the terms and intent of this waiver.</w:t>
      </w:r>
    </w:p>
    <w:p w14:paraId="52811C7C" w14:textId="3E2EB21D" w:rsidR="003C1B10" w:rsidRDefault="003C1B10" w:rsidP="00E95DDB">
      <w:pPr>
        <w:spacing w:after="0" w:line="240" w:lineRule="auto"/>
        <w:rPr>
          <w:rFonts w:ascii="Arial" w:hAnsi="Arial" w:cs="Arial"/>
        </w:rPr>
      </w:pPr>
    </w:p>
    <w:p w14:paraId="2073E00C" w14:textId="77777777" w:rsidR="003C1B10" w:rsidRDefault="003C1B10" w:rsidP="00E95DDB">
      <w:pPr>
        <w:spacing w:after="0" w:line="240" w:lineRule="auto"/>
        <w:rPr>
          <w:rFonts w:ascii="Arial" w:hAnsi="Arial" w:cs="Arial"/>
        </w:rPr>
      </w:pPr>
    </w:p>
    <w:p w14:paraId="3E999340" w14:textId="25808EFD" w:rsidR="79DBFBE6" w:rsidRPr="004C6119" w:rsidRDefault="79DBFBE6" w:rsidP="00E95DDB">
      <w:pPr>
        <w:spacing w:after="0" w:line="240" w:lineRule="auto"/>
        <w:rPr>
          <w:rFonts w:ascii="Arial" w:hAnsi="Arial" w:cs="Arial"/>
        </w:rPr>
      </w:pPr>
      <w:r w:rsidRPr="004C6119">
        <w:rPr>
          <w:rFonts w:ascii="Arial" w:hAnsi="Arial" w:cs="Arial"/>
        </w:rPr>
        <w:t>_______________________________________</w:t>
      </w:r>
    </w:p>
    <w:p w14:paraId="18CC0A1E" w14:textId="289D58AC" w:rsidR="79DBFBE6" w:rsidRPr="004C6119" w:rsidRDefault="00BA2493" w:rsidP="00E95DDB">
      <w:pPr>
        <w:spacing w:after="0" w:line="240" w:lineRule="auto"/>
        <w:rPr>
          <w:rFonts w:ascii="Arial" w:hAnsi="Arial" w:cs="Arial"/>
        </w:rPr>
      </w:pPr>
      <w:r>
        <w:rPr>
          <w:rFonts w:ascii="Arial" w:hAnsi="Arial" w:cs="Arial"/>
        </w:rPr>
        <w:t>Volunteer’</w:t>
      </w:r>
      <w:r w:rsidR="00813E27" w:rsidRPr="004C6119">
        <w:rPr>
          <w:rFonts w:ascii="Arial" w:hAnsi="Arial" w:cs="Arial"/>
        </w:rPr>
        <w:t xml:space="preserve">s </w:t>
      </w:r>
      <w:r w:rsidR="79DBFBE6" w:rsidRPr="004C6119">
        <w:rPr>
          <w:rFonts w:ascii="Arial" w:hAnsi="Arial" w:cs="Arial"/>
        </w:rPr>
        <w:t>Printed Name</w:t>
      </w:r>
    </w:p>
    <w:p w14:paraId="02484557" w14:textId="21C41D91" w:rsidR="6659FAFC" w:rsidRDefault="6659FAFC" w:rsidP="00E95DDB">
      <w:pPr>
        <w:spacing w:after="0" w:line="240" w:lineRule="auto"/>
        <w:rPr>
          <w:rFonts w:ascii="Arial" w:hAnsi="Arial" w:cs="Arial"/>
        </w:rPr>
      </w:pPr>
    </w:p>
    <w:p w14:paraId="01E9D681" w14:textId="77777777" w:rsidR="004C6119" w:rsidRPr="004C6119" w:rsidRDefault="004C6119" w:rsidP="00E95DDB">
      <w:pPr>
        <w:spacing w:after="0" w:line="240" w:lineRule="auto"/>
        <w:rPr>
          <w:rFonts w:ascii="Arial" w:hAnsi="Arial" w:cs="Arial"/>
        </w:rPr>
      </w:pPr>
    </w:p>
    <w:p w14:paraId="0F2E24CD" w14:textId="66355EB0" w:rsidR="79DBFBE6" w:rsidRPr="004C6119" w:rsidRDefault="79DBFBE6" w:rsidP="00E95DDB">
      <w:pPr>
        <w:spacing w:after="0" w:line="240" w:lineRule="auto"/>
        <w:rPr>
          <w:rFonts w:ascii="Arial" w:hAnsi="Arial" w:cs="Arial"/>
        </w:rPr>
      </w:pPr>
      <w:r w:rsidRPr="004C6119">
        <w:rPr>
          <w:rFonts w:ascii="Arial" w:hAnsi="Arial" w:cs="Arial"/>
        </w:rPr>
        <w:t>_______________________________________</w:t>
      </w:r>
    </w:p>
    <w:p w14:paraId="3A79AA31" w14:textId="78AE68F9" w:rsidR="79DBFBE6" w:rsidRPr="004C6119" w:rsidRDefault="00BA2493" w:rsidP="00E95DDB">
      <w:pPr>
        <w:spacing w:after="0" w:line="240" w:lineRule="auto"/>
        <w:rPr>
          <w:rFonts w:ascii="Arial" w:hAnsi="Arial" w:cs="Arial"/>
        </w:rPr>
      </w:pPr>
      <w:r>
        <w:rPr>
          <w:rFonts w:ascii="Arial" w:hAnsi="Arial" w:cs="Arial"/>
        </w:rPr>
        <w:t>Volunteer</w:t>
      </w:r>
      <w:r w:rsidR="00813E27" w:rsidRPr="004C6119">
        <w:rPr>
          <w:rFonts w:ascii="Arial" w:hAnsi="Arial" w:cs="Arial"/>
        </w:rPr>
        <w:t xml:space="preserve">’s </w:t>
      </w:r>
      <w:r w:rsidR="79DBFBE6" w:rsidRPr="004C6119">
        <w:rPr>
          <w:rFonts w:ascii="Arial" w:hAnsi="Arial" w:cs="Arial"/>
        </w:rPr>
        <w:t>Signature</w:t>
      </w:r>
    </w:p>
    <w:p w14:paraId="6D62E77D" w14:textId="231D580B" w:rsidR="6659FAFC" w:rsidRDefault="6659FAFC" w:rsidP="00E95DDB">
      <w:pPr>
        <w:spacing w:after="0" w:line="240" w:lineRule="auto"/>
        <w:rPr>
          <w:rFonts w:ascii="Arial" w:hAnsi="Arial" w:cs="Arial"/>
        </w:rPr>
      </w:pPr>
    </w:p>
    <w:p w14:paraId="02D6BFAD" w14:textId="77777777" w:rsidR="004C6119" w:rsidRPr="004C6119" w:rsidRDefault="004C6119" w:rsidP="00E95DDB">
      <w:pPr>
        <w:spacing w:after="0" w:line="240" w:lineRule="auto"/>
        <w:rPr>
          <w:rFonts w:ascii="Arial" w:hAnsi="Arial" w:cs="Arial"/>
        </w:rPr>
      </w:pPr>
    </w:p>
    <w:p w14:paraId="7852C8E9" w14:textId="77777777" w:rsidR="004C6119" w:rsidRDefault="004C6119" w:rsidP="00E95DDB">
      <w:pPr>
        <w:spacing w:after="0" w:line="240" w:lineRule="auto"/>
        <w:rPr>
          <w:rFonts w:ascii="Arial" w:hAnsi="Arial" w:cs="Arial"/>
        </w:rPr>
      </w:pPr>
    </w:p>
    <w:p w14:paraId="2E147586" w14:textId="0C6058DF" w:rsidR="79DBFBE6" w:rsidRPr="004C6119" w:rsidRDefault="79DBFBE6" w:rsidP="00E95DDB">
      <w:pPr>
        <w:spacing w:after="0" w:line="240" w:lineRule="auto"/>
        <w:rPr>
          <w:rFonts w:ascii="Arial" w:hAnsi="Arial" w:cs="Arial"/>
        </w:rPr>
      </w:pPr>
      <w:r w:rsidRPr="004C6119">
        <w:rPr>
          <w:rFonts w:ascii="Arial" w:hAnsi="Arial" w:cs="Arial"/>
        </w:rPr>
        <w:t>_________________________________</w:t>
      </w:r>
      <w:r w:rsidR="00555029" w:rsidRPr="004C6119">
        <w:rPr>
          <w:rFonts w:ascii="Arial" w:hAnsi="Arial" w:cs="Arial"/>
        </w:rPr>
        <w:t>______</w:t>
      </w:r>
    </w:p>
    <w:p w14:paraId="35B56E97" w14:textId="0E04DE9A" w:rsidR="00555029" w:rsidRPr="004C6119" w:rsidRDefault="00555029" w:rsidP="00E95DDB">
      <w:pPr>
        <w:spacing w:after="0" w:line="240" w:lineRule="auto"/>
        <w:rPr>
          <w:rFonts w:ascii="Arial" w:hAnsi="Arial" w:cs="Arial"/>
        </w:rPr>
      </w:pPr>
      <w:r w:rsidRPr="004C6119">
        <w:rPr>
          <w:rFonts w:ascii="Arial" w:hAnsi="Arial" w:cs="Arial"/>
        </w:rPr>
        <w:t>Date</w:t>
      </w:r>
    </w:p>
    <w:sectPr w:rsidR="00555029" w:rsidRPr="004C611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02FA4" w14:textId="77777777" w:rsidR="00207CBF" w:rsidRDefault="00207CBF" w:rsidP="00AC142E">
      <w:pPr>
        <w:spacing w:after="0" w:line="240" w:lineRule="auto"/>
      </w:pPr>
      <w:r>
        <w:separator/>
      </w:r>
    </w:p>
  </w:endnote>
  <w:endnote w:type="continuationSeparator" w:id="0">
    <w:p w14:paraId="00FB64F3" w14:textId="77777777" w:rsidR="00207CBF" w:rsidRDefault="00207CBF" w:rsidP="00AC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5354" w14:textId="1802BF71" w:rsidR="00BA2493" w:rsidRPr="004C6119" w:rsidRDefault="00BA2493">
    <w:pPr>
      <w:pStyle w:val="Footer"/>
      <w:rPr>
        <w:sz w:val="16"/>
        <w:szCs w:val="16"/>
      </w:rPr>
    </w:pPr>
    <w:r w:rsidRPr="004C6119">
      <w:rPr>
        <w:rFonts w:ascii="Arial" w:hAnsi="Arial" w:cs="Arial"/>
        <w:i/>
        <w:iCs/>
        <w:color w:val="000000"/>
        <w:sz w:val="16"/>
        <w:szCs w:val="16"/>
      </w:rPr>
      <w:t>This waiver is a sample only and does not constitute legal advice. Please take into consideration your unique circumstances before deciding to utilize it, in whole, or in part. While NPIP does its best to ensure accuracy, we make no assertion that this sample waiver is free of error. NPIP accepts no liability for any consequences, foreseen or otherwise, that occur as a result of using this waiver, in whole or in part. Members should submit this waiver to their attorney or other legal counsel for review before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DA603" w14:textId="77777777" w:rsidR="00207CBF" w:rsidRDefault="00207CBF" w:rsidP="00AC142E">
      <w:pPr>
        <w:spacing w:after="0" w:line="240" w:lineRule="auto"/>
      </w:pPr>
      <w:r>
        <w:separator/>
      </w:r>
    </w:p>
  </w:footnote>
  <w:footnote w:type="continuationSeparator" w:id="0">
    <w:p w14:paraId="612C8D5B" w14:textId="77777777" w:rsidR="00207CBF" w:rsidRDefault="00207CBF" w:rsidP="00AC14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59B6BD"/>
    <w:rsid w:val="00053F0B"/>
    <w:rsid w:val="000D6D01"/>
    <w:rsid w:val="001073E5"/>
    <w:rsid w:val="00207CBF"/>
    <w:rsid w:val="002654FE"/>
    <w:rsid w:val="00284B85"/>
    <w:rsid w:val="003C1B10"/>
    <w:rsid w:val="004C6119"/>
    <w:rsid w:val="00555029"/>
    <w:rsid w:val="005F0D81"/>
    <w:rsid w:val="00813E27"/>
    <w:rsid w:val="00897A8F"/>
    <w:rsid w:val="008B0C2B"/>
    <w:rsid w:val="008E4549"/>
    <w:rsid w:val="009315D5"/>
    <w:rsid w:val="00A304F2"/>
    <w:rsid w:val="00A84FDF"/>
    <w:rsid w:val="00AC142E"/>
    <w:rsid w:val="00AC4AB5"/>
    <w:rsid w:val="00B97CD3"/>
    <w:rsid w:val="00BA2493"/>
    <w:rsid w:val="00BA6588"/>
    <w:rsid w:val="00CD5A59"/>
    <w:rsid w:val="00D567D6"/>
    <w:rsid w:val="00E95DDB"/>
    <w:rsid w:val="00F1288B"/>
    <w:rsid w:val="04E43BBE"/>
    <w:rsid w:val="07BFD059"/>
    <w:rsid w:val="09FF63C6"/>
    <w:rsid w:val="0A685939"/>
    <w:rsid w:val="0B75881A"/>
    <w:rsid w:val="0BB87B8F"/>
    <w:rsid w:val="0E47A2C2"/>
    <w:rsid w:val="1407805D"/>
    <w:rsid w:val="15E6E754"/>
    <w:rsid w:val="1975C3A9"/>
    <w:rsid w:val="199107E6"/>
    <w:rsid w:val="19FE1042"/>
    <w:rsid w:val="1C903DE4"/>
    <w:rsid w:val="20A07666"/>
    <w:rsid w:val="2225A976"/>
    <w:rsid w:val="235C5FF1"/>
    <w:rsid w:val="25A3101A"/>
    <w:rsid w:val="25CFB047"/>
    <w:rsid w:val="2A42C525"/>
    <w:rsid w:val="2B4957CF"/>
    <w:rsid w:val="2D6E87E5"/>
    <w:rsid w:val="2D769FDD"/>
    <w:rsid w:val="2E5D2A71"/>
    <w:rsid w:val="2EE5862D"/>
    <w:rsid w:val="3323AC43"/>
    <w:rsid w:val="37E671AE"/>
    <w:rsid w:val="391B7448"/>
    <w:rsid w:val="411F95C1"/>
    <w:rsid w:val="421C6A78"/>
    <w:rsid w:val="43A507A7"/>
    <w:rsid w:val="4AC68232"/>
    <w:rsid w:val="4CCF937B"/>
    <w:rsid w:val="4D84FB9A"/>
    <w:rsid w:val="4FD51CF3"/>
    <w:rsid w:val="51EB75FB"/>
    <w:rsid w:val="546E6104"/>
    <w:rsid w:val="54BFBE19"/>
    <w:rsid w:val="5989C4E9"/>
    <w:rsid w:val="5B8FCB8D"/>
    <w:rsid w:val="5D3BD7A4"/>
    <w:rsid w:val="5D8C1FB5"/>
    <w:rsid w:val="5F15EB18"/>
    <w:rsid w:val="62E1F6D2"/>
    <w:rsid w:val="641003DD"/>
    <w:rsid w:val="64B17A9D"/>
    <w:rsid w:val="6659FAFC"/>
    <w:rsid w:val="6859B6BD"/>
    <w:rsid w:val="6B6588ED"/>
    <w:rsid w:val="6CCD05BE"/>
    <w:rsid w:val="6F6881AC"/>
    <w:rsid w:val="7183EAE8"/>
    <w:rsid w:val="734A8DBC"/>
    <w:rsid w:val="73B204F1"/>
    <w:rsid w:val="762800A9"/>
    <w:rsid w:val="769B88B1"/>
    <w:rsid w:val="790EDC15"/>
    <w:rsid w:val="79DBFBE6"/>
    <w:rsid w:val="7D80E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9B6BD"/>
  <w15:chartTrackingRefBased/>
  <w15:docId w15:val="{43CCEC68-925E-4681-8212-E3771050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2E"/>
  </w:style>
  <w:style w:type="paragraph" w:styleId="Footer">
    <w:name w:val="footer"/>
    <w:basedOn w:val="Normal"/>
    <w:link w:val="FooterChar"/>
    <w:uiPriority w:val="99"/>
    <w:unhideWhenUsed/>
    <w:rsid w:val="00AC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0A0D6EDA530C45AB1A60309AF7B797" ma:contentTypeVersion="12" ma:contentTypeDescription="Create a new document." ma:contentTypeScope="" ma:versionID="24f05345a32982fc0f2690f3d0a5ab96">
  <xsd:schema xmlns:xsd="http://www.w3.org/2001/XMLSchema" xmlns:xs="http://www.w3.org/2001/XMLSchema" xmlns:p="http://schemas.microsoft.com/office/2006/metadata/properties" xmlns:ns3="de21e6dd-1810-4636-a881-7b26a51522bd" xmlns:ns4="f698801f-4058-49e5-a94b-8c4480eba5bd" targetNamespace="http://schemas.microsoft.com/office/2006/metadata/properties" ma:root="true" ma:fieldsID="0a5956a5df7779c035aa4be7f41571da" ns3:_="" ns4:_="">
    <xsd:import namespace="de21e6dd-1810-4636-a881-7b26a51522bd"/>
    <xsd:import namespace="f698801f-4058-49e5-a94b-8c4480eba5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1e6dd-1810-4636-a881-7b26a5152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8801f-4058-49e5-a94b-8c4480eba5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31EF4-9973-4F06-8787-A29C86F4436D}">
  <ds:schemaRefs>
    <ds:schemaRef ds:uri="http://schemas.microsoft.com/sharepoint/v3/contenttype/forms"/>
  </ds:schemaRefs>
</ds:datastoreItem>
</file>

<file path=customXml/itemProps2.xml><?xml version="1.0" encoding="utf-8"?>
<ds:datastoreItem xmlns:ds="http://schemas.openxmlformats.org/officeDocument/2006/customXml" ds:itemID="{CB1C84A7-C86D-48EB-A6A2-22AD50E1D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76CC53-47A7-4548-8F7B-8CFFBD6C7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1e6dd-1810-4636-a881-7b26a51522bd"/>
    <ds:schemaRef ds:uri="f698801f-4058-49e5-a94b-8c4480eba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Sherwood</dc:creator>
  <cp:keywords/>
  <dc:description/>
  <cp:lastModifiedBy>User</cp:lastModifiedBy>
  <cp:revision>3</cp:revision>
  <dcterms:created xsi:type="dcterms:W3CDTF">2021-03-10T10:21:00Z</dcterms:created>
  <dcterms:modified xsi:type="dcterms:W3CDTF">2021-03-10T12:07:00Z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0x0101009A0A0D6EDA530C45AB1A60309AF7B797</vt:lpwstr>
  </property>
</Properties>
</file>